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DE" w:rsidRPr="00F91F6F" w:rsidRDefault="008D76F2" w:rsidP="00F9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>
            <wp:extent cx="791181" cy="67465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17" cy="67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eastAsia="sl-SI"/>
        </w:rPr>
        <w:drawing>
          <wp:inline distT="0" distB="0" distL="0" distR="0">
            <wp:extent cx="463731" cy="676275"/>
            <wp:effectExtent l="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3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DE" w:rsidRPr="007925DE" w:rsidRDefault="007925DE"/>
    <w:p w:rsidR="008D76F2" w:rsidRPr="006B00D5" w:rsidRDefault="008D76F2" w:rsidP="006B00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B00D5">
        <w:rPr>
          <w:rFonts w:ascii="Times New Roman" w:hAnsi="Times New Roman" w:cs="Times New Roman"/>
          <w:sz w:val="24"/>
          <w:szCs w:val="24"/>
        </w:rPr>
        <w:t>ОБАВЕШТЕЊЕ О ПРОДУЖЕЊУ РОКА ЗА ПОДНОШЕЊЕ ПОНУДА</w:t>
      </w:r>
    </w:p>
    <w:p w:rsidR="008D76F2" w:rsidRPr="00D43B40" w:rsidRDefault="008D76F2" w:rsidP="00D43B4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B00D5">
        <w:rPr>
          <w:rFonts w:ascii="Times New Roman" w:hAnsi="Times New Roman" w:cs="Times New Roman"/>
          <w:sz w:val="24"/>
          <w:szCs w:val="24"/>
        </w:rPr>
        <w:t xml:space="preserve">ЗА ЈАВНУ НАБАВКУ </w:t>
      </w:r>
      <w:r w:rsidR="008C7DCD">
        <w:rPr>
          <w:rFonts w:ascii="Times New Roman" w:hAnsi="Times New Roman" w:cs="Times New Roman"/>
          <w:sz w:val="24"/>
          <w:szCs w:val="24"/>
          <w:lang w:val="sr-Cyrl-RS"/>
        </w:rPr>
        <w:t>ДОБРА – ЕЛЕКТРИЧНЕ ЕНЕРГИЈЕ</w:t>
      </w:r>
      <w:r w:rsidR="005B50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3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61" w:rsidRPr="005B5061">
        <w:rPr>
          <w:rFonts w:ascii="Times New Roman" w:hAnsi="Times New Roman" w:cs="Times New Roman"/>
          <w:sz w:val="24"/>
          <w:szCs w:val="24"/>
        </w:rPr>
        <w:t xml:space="preserve">ЈНМВ 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16/2019</w:t>
      </w:r>
      <w:r w:rsidR="005B5061" w:rsidRPr="005B5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F2" w:rsidRDefault="008D76F2" w:rsidP="008D76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Назив наручиоца: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ЈП,,Национални парк Ђердап“</w:t>
      </w: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Адреса наручиоца: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19 220 Доњи Милановац, ул. Краља Петра I 14а</w:t>
      </w: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Интернет страница наручиоца: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309F0" w:rsidRPr="00131FAF">
          <w:rPr>
            <w:rStyle w:val="Hyperlink"/>
            <w:rFonts w:ascii="Times New Roman" w:hAnsi="Times New Roman" w:cs="Times New Roman"/>
            <w:sz w:val="24"/>
            <w:szCs w:val="24"/>
          </w:rPr>
          <w:t>www.npdjerdap.</w:t>
        </w:r>
      </w:hyperlink>
      <w:r w:rsidR="00F309F0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rs</w:t>
      </w:r>
      <w:bookmarkStart w:id="0" w:name="_GoBack"/>
      <w:bookmarkEnd w:id="0"/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Врста наручиоца: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јавно предузеће</w:t>
      </w: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Врста поступка јавне набавке:</w:t>
      </w:r>
      <w:r w:rsidRPr="008970BC">
        <w:rPr>
          <w:rFonts w:ascii="Times New Roman" w:hAnsi="Times New Roman" w:cs="Times New Roman"/>
          <w:sz w:val="24"/>
          <w:szCs w:val="24"/>
        </w:rPr>
        <w:t xml:space="preserve"> </w:t>
      </w:r>
      <w:r w:rsidR="004A43A6" w:rsidRPr="008970BC">
        <w:rPr>
          <w:rFonts w:ascii="Times New Roman" w:hAnsi="Times New Roman" w:cs="Times New Roman"/>
          <w:sz w:val="24"/>
          <w:szCs w:val="24"/>
        </w:rPr>
        <w:t>јавна набавка мале вредности</w:t>
      </w: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Продужење рока за подношење:</w:t>
      </w:r>
      <w:r w:rsidRPr="008970BC">
        <w:rPr>
          <w:rFonts w:ascii="Times New Roman" w:hAnsi="Times New Roman" w:cs="Times New Roman"/>
          <w:sz w:val="24"/>
          <w:szCs w:val="24"/>
        </w:rPr>
        <w:t xml:space="preserve"> понуда</w:t>
      </w: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Врста предмета: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</w:t>
      </w:r>
      <w:r w:rsidR="006D46E0" w:rsidRPr="008970BC">
        <w:rPr>
          <w:rFonts w:ascii="Times New Roman" w:hAnsi="Times New Roman" w:cs="Times New Roman"/>
          <w:sz w:val="24"/>
          <w:szCs w:val="24"/>
        </w:rPr>
        <w:t>добра</w:t>
      </w:r>
    </w:p>
    <w:p w:rsidR="008D76F2" w:rsidRPr="008970BC" w:rsidRDefault="008D76F2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За добра и услуге:</w:t>
      </w:r>
      <w:r w:rsidRPr="008970BC">
        <w:rPr>
          <w:rFonts w:ascii="Times New Roman" w:hAnsi="Times New Roman" w:cs="Times New Roman"/>
          <w:sz w:val="24"/>
          <w:szCs w:val="24"/>
        </w:rPr>
        <w:t xml:space="preserve"> опис предмета набавке, назив и ознака из општег речника набавке, </w:t>
      </w:r>
    </w:p>
    <w:p w:rsidR="008D76F2" w:rsidRPr="008970BC" w:rsidRDefault="008D76F2" w:rsidP="006B00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За радове:</w:t>
      </w:r>
      <w:r w:rsidRPr="008970BC">
        <w:rPr>
          <w:rFonts w:ascii="Times New Roman" w:hAnsi="Times New Roman" w:cs="Times New Roman"/>
          <w:sz w:val="24"/>
          <w:szCs w:val="24"/>
        </w:rPr>
        <w:t xml:space="preserve"> природа и обим радова и основна обележја радова, место извршења радова, </w:t>
      </w:r>
    </w:p>
    <w:p w:rsidR="008D76F2" w:rsidRPr="007B2D87" w:rsidRDefault="008D76F2" w:rsidP="006B00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70BC">
        <w:rPr>
          <w:rFonts w:ascii="Times New Roman" w:hAnsi="Times New Roman" w:cs="Times New Roman"/>
          <w:sz w:val="24"/>
          <w:szCs w:val="24"/>
        </w:rPr>
        <w:t>ознака из класификације делатности, односно назив и ознака из општег речника набавке:</w:t>
      </w:r>
      <w:r w:rsidRPr="008970BC">
        <w:rPr>
          <w:rFonts w:ascii="Times New Roman" w:hAnsi="Times New Roman" w:cs="Times New Roman"/>
          <w:sz w:val="24"/>
          <w:szCs w:val="24"/>
        </w:rPr>
        <w:cr/>
        <w:t xml:space="preserve">Опис предмета набавке: </w:t>
      </w:r>
      <w:r w:rsidRPr="005B5061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5B5061" w:rsidRPr="005B5061">
        <w:rPr>
          <w:rFonts w:ascii="Times New Roman" w:hAnsi="Times New Roman" w:cs="Times New Roman"/>
          <w:sz w:val="24"/>
          <w:szCs w:val="24"/>
        </w:rPr>
        <w:t xml:space="preserve">за јавну </w:t>
      </w:r>
      <w:r w:rsidR="008C7DCD">
        <w:rPr>
          <w:rFonts w:ascii="Times New Roman" w:hAnsi="Times New Roman" w:cs="Times New Roman"/>
          <w:sz w:val="24"/>
          <w:szCs w:val="24"/>
          <w:lang w:val="sr-Cyrl-RS" w:eastAsia="ar-SA"/>
        </w:rPr>
        <w:t>набавку добра – електричне енергије.</w:t>
      </w:r>
    </w:p>
    <w:p w:rsidR="007B2D87" w:rsidRPr="00FA2AEB" w:rsidRDefault="008D76F2" w:rsidP="008C7DCD">
      <w:pPr>
        <w:pStyle w:val="NoSpacing"/>
        <w:ind w:firstLine="30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8970BC">
        <w:rPr>
          <w:rFonts w:ascii="Times New Roman" w:hAnsi="Times New Roman" w:cs="Times New Roman"/>
          <w:sz w:val="24"/>
          <w:szCs w:val="24"/>
        </w:rPr>
        <w:t>Назив и ознака из општег речника набавки</w:t>
      </w:r>
      <w:r w:rsidR="008970BC" w:rsidRPr="008970BC">
        <w:rPr>
          <w:rFonts w:ascii="Times New Roman" w:hAnsi="Times New Roman" w:cs="Times New Roman"/>
          <w:sz w:val="24"/>
          <w:szCs w:val="24"/>
        </w:rPr>
        <w:t>:</w:t>
      </w:r>
      <w:r w:rsidR="008970BC" w:rsidRPr="008970B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D43B40" w:rsidRPr="00D43B4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- </w:t>
      </w:r>
      <w:r w:rsidR="008C7DCD" w:rsidRPr="008C7DC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Електрична енергија – 09310000</w:t>
      </w:r>
      <w:r w:rsidR="00FA2AEB" w:rsidRPr="00FA2AE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.  </w:t>
      </w:r>
    </w:p>
    <w:p w:rsidR="008D76F2" w:rsidRPr="008970BC" w:rsidRDefault="00FD3C78" w:rsidP="007B2D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Датум објављивања позива за подношење понуда:</w:t>
      </w:r>
      <w:r w:rsidR="004A43A6" w:rsidRPr="008970BC">
        <w:rPr>
          <w:rFonts w:ascii="Times New Roman" w:hAnsi="Times New Roman" w:cs="Times New Roman"/>
          <w:sz w:val="24"/>
          <w:szCs w:val="24"/>
        </w:rPr>
        <w:t xml:space="preserve">  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08.01.2020</w:t>
      </w:r>
      <w:r w:rsidRPr="008970BC">
        <w:rPr>
          <w:rFonts w:ascii="Times New Roman" w:hAnsi="Times New Roman" w:cs="Times New Roman"/>
          <w:sz w:val="24"/>
          <w:szCs w:val="24"/>
        </w:rPr>
        <w:t>.године</w:t>
      </w:r>
    </w:p>
    <w:p w:rsidR="00FD3C78" w:rsidRPr="008970BC" w:rsidRDefault="00FD3C78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Датум објављивања обавештења о продужењу рока: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970BC">
        <w:rPr>
          <w:rFonts w:ascii="Times New Roman" w:hAnsi="Times New Roman" w:cs="Times New Roman"/>
          <w:sz w:val="24"/>
          <w:szCs w:val="24"/>
        </w:rPr>
        <w:t>.</w:t>
      </w:r>
      <w:r w:rsidR="008C7DCD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8970BC">
        <w:rPr>
          <w:rFonts w:ascii="Times New Roman" w:hAnsi="Times New Roman" w:cs="Times New Roman"/>
          <w:sz w:val="24"/>
          <w:szCs w:val="24"/>
        </w:rPr>
        <w:t>.20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8970BC">
        <w:rPr>
          <w:rFonts w:ascii="Times New Roman" w:hAnsi="Times New Roman" w:cs="Times New Roman"/>
          <w:sz w:val="24"/>
          <w:szCs w:val="24"/>
        </w:rPr>
        <w:t>.године</w:t>
      </w:r>
    </w:p>
    <w:p w:rsidR="00FD3C78" w:rsidRPr="008970BC" w:rsidRDefault="00FD3C78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Разлог за продужење рока:</w:t>
      </w:r>
      <w:r w:rsidRPr="008970BC">
        <w:rPr>
          <w:rFonts w:ascii="Times New Roman" w:hAnsi="Times New Roman" w:cs="Times New Roman"/>
          <w:sz w:val="24"/>
          <w:szCs w:val="24"/>
        </w:rPr>
        <w:t xml:space="preserve"> Измена конкурсне документације</w:t>
      </w:r>
    </w:p>
    <w:p w:rsidR="00FD3C78" w:rsidRPr="00FA2AEB" w:rsidRDefault="00FD3C78" w:rsidP="00FD3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Време и место подношења понуда (нови рок):</w:t>
      </w:r>
      <w:r w:rsidRPr="008970BC">
        <w:rPr>
          <w:rFonts w:ascii="Times New Roman" w:hAnsi="Times New Roman" w:cs="Times New Roman"/>
          <w:sz w:val="24"/>
          <w:szCs w:val="24"/>
        </w:rPr>
        <w:t xml:space="preserve"> Рок за достављање понуда је 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17.01.2020</w:t>
      </w:r>
      <w:r w:rsidRPr="008970BC">
        <w:rPr>
          <w:rFonts w:ascii="Times New Roman" w:hAnsi="Times New Roman" w:cs="Times New Roman"/>
          <w:sz w:val="24"/>
          <w:szCs w:val="24"/>
        </w:rPr>
        <w:t>.године. Понуда мора стићи код наручиоца, на адресу ЈП,,Национални парк Ђердап“, 19 220 Доњи Милановац, ул. Краља Петра I 1</w:t>
      </w:r>
      <w:r w:rsidR="00F91F6F" w:rsidRPr="008970BC">
        <w:rPr>
          <w:rFonts w:ascii="Times New Roman" w:hAnsi="Times New Roman" w:cs="Times New Roman"/>
          <w:sz w:val="24"/>
          <w:szCs w:val="24"/>
        </w:rPr>
        <w:t>4а, најкасније до 1</w:t>
      </w:r>
      <w:r w:rsidR="006B00D5">
        <w:rPr>
          <w:rFonts w:ascii="Times New Roman" w:hAnsi="Times New Roman" w:cs="Times New Roman"/>
          <w:sz w:val="24"/>
          <w:szCs w:val="24"/>
        </w:rPr>
        <w:t>2</w:t>
      </w:r>
      <w:r w:rsidR="00F91F6F" w:rsidRPr="008970BC">
        <w:rPr>
          <w:rFonts w:ascii="Times New Roman" w:hAnsi="Times New Roman" w:cs="Times New Roman"/>
          <w:sz w:val="24"/>
          <w:szCs w:val="24"/>
        </w:rPr>
        <w:t xml:space="preserve">:00 часовa 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17.01.2020</w:t>
      </w:r>
      <w:r w:rsidRPr="008970BC">
        <w:rPr>
          <w:rFonts w:ascii="Times New Roman" w:hAnsi="Times New Roman" w:cs="Times New Roman"/>
          <w:sz w:val="24"/>
          <w:szCs w:val="24"/>
        </w:rPr>
        <w:t xml:space="preserve">.године. Понуду доставити у затвореној коверти, овереној печатом, са назнаком: </w:t>
      </w:r>
      <w:r w:rsidRPr="008970B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ПОНУДА - НЕ ОТВАРАТИ, </w:t>
      </w:r>
      <w:r w:rsidRPr="008970BC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8C7DCD">
        <w:rPr>
          <w:rFonts w:ascii="Times New Roman" w:hAnsi="Times New Roman" w:cs="Times New Roman"/>
          <w:sz w:val="24"/>
          <w:szCs w:val="24"/>
          <w:lang w:val="sr-Cyrl-RS" w:eastAsia="ar-SA"/>
        </w:rPr>
        <w:t>добра – електричне енергије</w:t>
      </w:r>
      <w:r w:rsidRPr="008970B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, </w:t>
      </w:r>
      <w:r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редни број </w:t>
      </w:r>
      <w:r w:rsidR="004A43A6" w:rsidRPr="008970BC">
        <w:rPr>
          <w:rFonts w:ascii="Times New Roman" w:hAnsi="Times New Roman" w:cs="Times New Roman"/>
          <w:sz w:val="24"/>
          <w:szCs w:val="24"/>
        </w:rPr>
        <w:t xml:space="preserve">ЈНМВ </w:t>
      </w:r>
      <w:r w:rsidR="00F309F0">
        <w:rPr>
          <w:rFonts w:ascii="Times New Roman" w:hAnsi="Times New Roman" w:cs="Times New Roman"/>
          <w:sz w:val="24"/>
          <w:szCs w:val="24"/>
          <w:lang w:val="sr-Cyrl-RS"/>
        </w:rPr>
        <w:t>16/2019</w:t>
      </w:r>
      <w:r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>, а на полеђини пуну адресу понуђача, особу за контакт и њен број телефона. Понуда са варијантама није дозвољена, биће одбијена као неисправна.</w:t>
      </w:r>
    </w:p>
    <w:p w:rsidR="00FD3C78" w:rsidRPr="008970BC" w:rsidRDefault="00FD3C78" w:rsidP="00FD3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Време и место отварања понуда:</w:t>
      </w:r>
      <w:r w:rsidR="007925DE"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Понуде се отварају јавно, комисијски, истог дана када истиче рок за предају понуда са почетком у 1</w:t>
      </w:r>
      <w:r w:rsidR="006B00D5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7925DE"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BE1F88"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="003A6F58"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часова.</w:t>
      </w:r>
      <w:r w:rsidR="007925DE" w:rsidRPr="008970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Место отварања понуда је управа ЈП,,Националани парк Ђердап“, </w:t>
      </w:r>
      <w:r w:rsidR="007925DE" w:rsidRPr="008970BC">
        <w:rPr>
          <w:rFonts w:ascii="Times New Roman" w:hAnsi="Times New Roman" w:cs="Times New Roman"/>
          <w:sz w:val="24"/>
          <w:szCs w:val="24"/>
        </w:rPr>
        <w:t>19 220 Доњи Милановац, ул. Краља Петра I 14а.</w:t>
      </w:r>
    </w:p>
    <w:p w:rsidR="007925DE" w:rsidRPr="008970BC" w:rsidRDefault="007925DE" w:rsidP="00FD3C7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 xml:space="preserve">Лице за контакт: </w:t>
      </w:r>
      <w:r w:rsidR="008C7DCD">
        <w:rPr>
          <w:rFonts w:ascii="Times New Roman" w:hAnsi="Times New Roman" w:cs="Times New Roman"/>
          <w:b/>
          <w:sz w:val="24"/>
          <w:szCs w:val="24"/>
          <w:lang w:val="sr-Cyrl-RS"/>
        </w:rPr>
        <w:t>Зоран Косић</w:t>
      </w:r>
      <w:r w:rsidR="007B2D87" w:rsidRPr="007B2D87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7B2D87" w:rsidRPr="007B2D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7DCD">
        <w:rPr>
          <w:rFonts w:ascii="Times New Roman" w:hAnsi="Times New Roman" w:cs="Times New Roman"/>
          <w:sz w:val="24"/>
          <w:szCs w:val="24"/>
          <w:lang w:val="sr-Cyrl-RS"/>
        </w:rPr>
        <w:t>064/8569270</w:t>
      </w:r>
      <w:r w:rsidR="008970BC" w:rsidRPr="008970BC">
        <w:rPr>
          <w:rFonts w:ascii="Times New Roman" w:hAnsi="Times New Roman" w:cs="Times New Roman"/>
          <w:sz w:val="24"/>
          <w:szCs w:val="24"/>
        </w:rPr>
        <w:t xml:space="preserve">, </w:t>
      </w:r>
      <w:r w:rsidR="008C7DCD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8970BC">
        <w:rPr>
          <w:rFonts w:ascii="Times New Roman" w:hAnsi="Times New Roman" w:cs="Times New Roman"/>
          <w:sz w:val="24"/>
          <w:szCs w:val="24"/>
        </w:rPr>
        <w:t xml:space="preserve"> комисије, </w:t>
      </w:r>
    </w:p>
    <w:p w:rsidR="00FD3C78" w:rsidRPr="008970BC" w:rsidRDefault="007925DE" w:rsidP="008D7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70BC">
        <w:rPr>
          <w:rFonts w:ascii="Times New Roman" w:hAnsi="Times New Roman" w:cs="Times New Roman"/>
          <w:b/>
          <w:sz w:val="24"/>
          <w:szCs w:val="24"/>
        </w:rPr>
        <w:t>Остале информације:</w:t>
      </w:r>
      <w:r w:rsidRPr="008970BC">
        <w:rPr>
          <w:rFonts w:ascii="Times New Roman" w:hAnsi="Times New Roman" w:cs="Times New Roman"/>
          <w:sz w:val="24"/>
          <w:szCs w:val="24"/>
        </w:rPr>
        <w:t xml:space="preserve"> - </w:t>
      </w:r>
    </w:p>
    <w:sectPr w:rsidR="00FD3C78" w:rsidRPr="008970BC" w:rsidSect="0099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6ED7"/>
    <w:multiLevelType w:val="hybridMultilevel"/>
    <w:tmpl w:val="45DECDE8"/>
    <w:lvl w:ilvl="0" w:tplc="50EE1D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A35"/>
    <w:rsid w:val="00017611"/>
    <w:rsid w:val="00054E6F"/>
    <w:rsid w:val="00080721"/>
    <w:rsid w:val="00082609"/>
    <w:rsid w:val="00085FEF"/>
    <w:rsid w:val="000B7C67"/>
    <w:rsid w:val="00190D21"/>
    <w:rsid w:val="001C2CD9"/>
    <w:rsid w:val="0025370A"/>
    <w:rsid w:val="002635A6"/>
    <w:rsid w:val="00366D3F"/>
    <w:rsid w:val="00397D02"/>
    <w:rsid w:val="003A6F58"/>
    <w:rsid w:val="003F6657"/>
    <w:rsid w:val="00417975"/>
    <w:rsid w:val="00483A35"/>
    <w:rsid w:val="004A43A6"/>
    <w:rsid w:val="004C4BA4"/>
    <w:rsid w:val="0050790A"/>
    <w:rsid w:val="00516435"/>
    <w:rsid w:val="005B5061"/>
    <w:rsid w:val="005B5296"/>
    <w:rsid w:val="005C5958"/>
    <w:rsid w:val="006B00D5"/>
    <w:rsid w:val="006D46E0"/>
    <w:rsid w:val="00761B48"/>
    <w:rsid w:val="007925DE"/>
    <w:rsid w:val="007B2D87"/>
    <w:rsid w:val="007E1E16"/>
    <w:rsid w:val="00805CE4"/>
    <w:rsid w:val="00813959"/>
    <w:rsid w:val="008209B3"/>
    <w:rsid w:val="008809E4"/>
    <w:rsid w:val="008970BC"/>
    <w:rsid w:val="00897A59"/>
    <w:rsid w:val="008A5A51"/>
    <w:rsid w:val="008C7DCD"/>
    <w:rsid w:val="008D76F2"/>
    <w:rsid w:val="008F61D1"/>
    <w:rsid w:val="00936E8C"/>
    <w:rsid w:val="00973A3B"/>
    <w:rsid w:val="00995D4A"/>
    <w:rsid w:val="00A1357C"/>
    <w:rsid w:val="00AC07F9"/>
    <w:rsid w:val="00B24D50"/>
    <w:rsid w:val="00B37818"/>
    <w:rsid w:val="00B41A7E"/>
    <w:rsid w:val="00B92C7D"/>
    <w:rsid w:val="00BE1F88"/>
    <w:rsid w:val="00BF0A92"/>
    <w:rsid w:val="00C52606"/>
    <w:rsid w:val="00C926F1"/>
    <w:rsid w:val="00CE0565"/>
    <w:rsid w:val="00D12AA8"/>
    <w:rsid w:val="00D43B40"/>
    <w:rsid w:val="00D64003"/>
    <w:rsid w:val="00D64C5C"/>
    <w:rsid w:val="00DD4369"/>
    <w:rsid w:val="00EA1D61"/>
    <w:rsid w:val="00ED77DF"/>
    <w:rsid w:val="00EE2CBA"/>
    <w:rsid w:val="00EF419F"/>
    <w:rsid w:val="00EF6F12"/>
    <w:rsid w:val="00F309F0"/>
    <w:rsid w:val="00F76348"/>
    <w:rsid w:val="00F91F6F"/>
    <w:rsid w:val="00F96600"/>
    <w:rsid w:val="00FA2AEB"/>
    <w:rsid w:val="00F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6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7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6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7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djerdap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19</cp:revision>
  <cp:lastPrinted>2020-01-09T13:45:00Z</cp:lastPrinted>
  <dcterms:created xsi:type="dcterms:W3CDTF">2014-08-01T07:57:00Z</dcterms:created>
  <dcterms:modified xsi:type="dcterms:W3CDTF">2020-01-09T13:57:00Z</dcterms:modified>
</cp:coreProperties>
</file>